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DA7E5" w14:textId="77193E80" w:rsidR="00EF5E03" w:rsidRDefault="00EF5E03" w:rsidP="00EF5E03">
      <w:pPr>
        <w:tabs>
          <w:tab w:val="left" w:pos="6379"/>
        </w:tabs>
        <w:spacing w:after="0"/>
        <w:rPr>
          <w:rFonts w:cs="Times New Roman"/>
        </w:rPr>
      </w:pPr>
      <w:r>
        <w:rPr>
          <w:rFonts w:cs="Times New Roman"/>
        </w:rPr>
        <w:tab/>
      </w:r>
      <w:r>
        <w:rPr>
          <w:rFonts w:cs="Times New Roman"/>
        </w:rPr>
        <w:tab/>
      </w:r>
      <w:r>
        <w:rPr>
          <w:rFonts w:cs="Times New Roman"/>
        </w:rPr>
        <w:tab/>
        <w:t xml:space="preserve">      </w:t>
      </w:r>
      <w:r w:rsidR="006F6547">
        <w:rPr>
          <w:rFonts w:cs="Times New Roman"/>
        </w:rPr>
        <w:t xml:space="preserve">Sąlygų </w:t>
      </w:r>
      <w:r w:rsidR="00EF0EEB">
        <w:rPr>
          <w:rFonts w:cs="Times New Roman"/>
        </w:rPr>
        <w:t>8</w:t>
      </w:r>
      <w:r w:rsidRPr="00EF5E03">
        <w:rPr>
          <w:rFonts w:cs="Times New Roman"/>
        </w:rPr>
        <w:t xml:space="preserve"> priedas</w:t>
      </w:r>
    </w:p>
    <w:p w14:paraId="07FA4F9E" w14:textId="77777777" w:rsidR="00EF5E03" w:rsidRDefault="00EF5E03" w:rsidP="00EF5E03">
      <w:pPr>
        <w:tabs>
          <w:tab w:val="left" w:pos="6379"/>
        </w:tabs>
        <w:spacing w:after="0"/>
        <w:rPr>
          <w:rFonts w:cs="Times New Roman"/>
        </w:rPr>
      </w:pPr>
    </w:p>
    <w:p w14:paraId="5F55D42B" w14:textId="4F245273" w:rsidR="00A075E6" w:rsidRDefault="006F72FE" w:rsidP="00A075E6">
      <w:pPr>
        <w:tabs>
          <w:tab w:val="left" w:pos="6379"/>
        </w:tabs>
        <w:spacing w:after="0"/>
        <w:jc w:val="center"/>
        <w:rPr>
          <w:rFonts w:cstheme="minorHAnsi"/>
        </w:rPr>
      </w:pPr>
      <w:r>
        <w:rPr>
          <w:rFonts w:ascii="Times New Roman" w:hAnsi="Times New Roman" w:cs="Times New Roman"/>
          <w:sz w:val="24"/>
          <w:szCs w:val="24"/>
        </w:rPr>
        <w:t xml:space="preserve">                                                                        </w:t>
      </w:r>
      <w:r w:rsidR="00A075E6" w:rsidRPr="001252B4">
        <w:rPr>
          <w:rFonts w:cstheme="minorHAnsi"/>
        </w:rPr>
        <w:t>PATVIRTINTA</w:t>
      </w:r>
    </w:p>
    <w:p w14:paraId="7AB94EC8" w14:textId="77777777" w:rsidR="00A075E6" w:rsidRPr="001252B4" w:rsidRDefault="00A075E6" w:rsidP="00A075E6">
      <w:pPr>
        <w:tabs>
          <w:tab w:val="left" w:pos="6379"/>
        </w:tabs>
        <w:spacing w:after="0"/>
        <w:rPr>
          <w:rFonts w:cstheme="minorHAnsi"/>
        </w:rPr>
      </w:pPr>
      <w:r>
        <w:rPr>
          <w:rFonts w:cstheme="minorHAnsi"/>
        </w:rPr>
        <w:tab/>
        <w:t>Valstybės įmonės „Oro navigacija“</w:t>
      </w:r>
      <w:r>
        <w:rPr>
          <w:rFonts w:cstheme="minorHAnsi"/>
        </w:rPr>
        <w:tab/>
        <w:t>generalinio direktoriaus</w:t>
      </w:r>
    </w:p>
    <w:p w14:paraId="321054B4" w14:textId="77777777" w:rsidR="00A075E6" w:rsidRPr="001252B4" w:rsidRDefault="00A075E6" w:rsidP="00A075E6">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Pr>
          <w:rFonts w:cstheme="minorHAnsi"/>
        </w:rPr>
        <w:t>V-152</w:t>
      </w:r>
    </w:p>
    <w:p w14:paraId="378E5595" w14:textId="77777777" w:rsidR="00A075E6" w:rsidRPr="001252B4" w:rsidRDefault="00A075E6" w:rsidP="00A075E6">
      <w:pPr>
        <w:spacing w:after="0"/>
        <w:jc w:val="center"/>
        <w:rPr>
          <w:rFonts w:cstheme="minorHAnsi"/>
          <w:b/>
        </w:rPr>
      </w:pPr>
    </w:p>
    <w:p w14:paraId="6A7606F3" w14:textId="77777777" w:rsidR="00A075E6" w:rsidRPr="006C53D3" w:rsidRDefault="00A075E6" w:rsidP="00A075E6">
      <w:pPr>
        <w:spacing w:after="0"/>
        <w:jc w:val="center"/>
        <w:rPr>
          <w:rFonts w:ascii="Calibri" w:hAnsi="Calibri" w:cs="Calibri"/>
          <w:b/>
        </w:rPr>
      </w:pPr>
      <w:r w:rsidRPr="006C53D3">
        <w:rPr>
          <w:rFonts w:ascii="Calibri" w:hAnsi="Calibri" w:cs="Calibri"/>
          <w:b/>
        </w:rPr>
        <w:t>VALSTYBĖS ĮMONĖS „ORO NAVIGACIJA“</w:t>
      </w:r>
    </w:p>
    <w:p w14:paraId="4CF57F9A" w14:textId="77777777" w:rsidR="00A075E6" w:rsidRPr="006C53D3" w:rsidRDefault="00A075E6" w:rsidP="00A075E6">
      <w:pPr>
        <w:spacing w:after="0"/>
        <w:jc w:val="center"/>
        <w:rPr>
          <w:rFonts w:ascii="Calibri" w:hAnsi="Calibri" w:cs="Calibri"/>
          <w:b/>
        </w:rPr>
      </w:pPr>
      <w:r w:rsidRPr="006C53D3">
        <w:rPr>
          <w:rFonts w:ascii="Calibri" w:hAnsi="Calibri" w:cs="Calibri"/>
          <w:b/>
        </w:rPr>
        <w:t>VEIKLOS PARTNERIŲ ELGESIO KODEKSAS</w:t>
      </w:r>
    </w:p>
    <w:p w14:paraId="012D234C" w14:textId="77777777" w:rsidR="00A075E6" w:rsidRPr="006C53D3" w:rsidRDefault="00A075E6" w:rsidP="00A075E6">
      <w:pPr>
        <w:spacing w:after="0"/>
        <w:rPr>
          <w:rFonts w:ascii="Calibri" w:hAnsi="Calibri" w:cs="Calibri"/>
          <w:b/>
        </w:rPr>
      </w:pPr>
    </w:p>
    <w:p w14:paraId="3BAFC0C0" w14:textId="77777777" w:rsidR="00A075E6" w:rsidRPr="006C53D3" w:rsidRDefault="00A075E6" w:rsidP="00A075E6">
      <w:pPr>
        <w:spacing w:after="0"/>
        <w:jc w:val="center"/>
        <w:rPr>
          <w:rFonts w:ascii="Calibri" w:hAnsi="Calibri" w:cs="Calibri"/>
          <w:b/>
        </w:rPr>
      </w:pPr>
      <w:r w:rsidRPr="006C53D3">
        <w:rPr>
          <w:rFonts w:ascii="Calibri" w:hAnsi="Calibri" w:cs="Calibri"/>
          <w:b/>
        </w:rPr>
        <w:t>I SKYRIUS</w:t>
      </w:r>
    </w:p>
    <w:p w14:paraId="60824AAF" w14:textId="77777777" w:rsidR="00A075E6" w:rsidRPr="006C53D3" w:rsidRDefault="00A075E6" w:rsidP="00A075E6">
      <w:pPr>
        <w:spacing w:after="0"/>
        <w:jc w:val="center"/>
        <w:rPr>
          <w:rFonts w:ascii="Calibri" w:hAnsi="Calibri" w:cs="Calibri"/>
          <w:b/>
        </w:rPr>
      </w:pPr>
      <w:r w:rsidRPr="006C53D3">
        <w:rPr>
          <w:rFonts w:ascii="Calibri" w:hAnsi="Calibri" w:cs="Calibri"/>
          <w:b/>
        </w:rPr>
        <w:t>BENDROSIOS NUOSTATOS</w:t>
      </w:r>
    </w:p>
    <w:p w14:paraId="01780514" w14:textId="77777777" w:rsidR="00A075E6" w:rsidRPr="006C53D3" w:rsidRDefault="00A075E6" w:rsidP="00A075E6">
      <w:pPr>
        <w:spacing w:after="0"/>
        <w:jc w:val="center"/>
        <w:rPr>
          <w:rFonts w:ascii="Calibri" w:hAnsi="Calibri" w:cs="Calibri"/>
          <w:b/>
        </w:rPr>
      </w:pPr>
    </w:p>
    <w:p w14:paraId="74677A26" w14:textId="77777777" w:rsidR="00A075E6" w:rsidRPr="006C53D3" w:rsidRDefault="00A075E6" w:rsidP="00A075E6">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40C5F240" w14:textId="77777777" w:rsidR="00A075E6" w:rsidRPr="006C53D3" w:rsidRDefault="00A075E6" w:rsidP="00A075E6">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04EB5C97" w14:textId="77777777" w:rsidR="00A075E6" w:rsidRPr="006C53D3" w:rsidRDefault="00A075E6" w:rsidP="00A075E6">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544BD071" w14:textId="77777777" w:rsidR="00A075E6" w:rsidRPr="006C53D3" w:rsidRDefault="00A075E6" w:rsidP="00A075E6">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7B8852BE" w14:textId="77777777" w:rsidR="00A075E6" w:rsidRPr="006C53D3" w:rsidRDefault="00A075E6" w:rsidP="00A075E6">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37DB3F1B" w14:textId="77777777" w:rsidR="00A075E6" w:rsidRPr="006C53D3" w:rsidRDefault="00A075E6" w:rsidP="00A075E6">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7110C0DA" w14:textId="77777777" w:rsidR="00A075E6" w:rsidRPr="006C53D3" w:rsidRDefault="00A075E6" w:rsidP="00A075E6">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2AC3676E" w14:textId="77777777" w:rsidR="00A075E6" w:rsidRPr="006C53D3" w:rsidRDefault="00A075E6" w:rsidP="00A075E6">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2563A0BC" w14:textId="77777777" w:rsidR="00A075E6" w:rsidRPr="006C53D3" w:rsidRDefault="00A075E6" w:rsidP="00A075E6">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7A1A017E" w14:textId="77777777" w:rsidR="00A075E6" w:rsidRPr="006C53D3" w:rsidRDefault="00A075E6" w:rsidP="00A075E6">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52B83DA0" w14:textId="77777777" w:rsidR="00A075E6" w:rsidRPr="006C53D3" w:rsidRDefault="00A075E6" w:rsidP="00A075E6">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2110E6" w14:textId="77777777" w:rsidR="00A075E6" w:rsidRPr="006C53D3" w:rsidRDefault="00A075E6" w:rsidP="00A075E6">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6C91FF00" w14:textId="77777777" w:rsidR="00A075E6" w:rsidRPr="006C53D3" w:rsidRDefault="00A075E6" w:rsidP="00A075E6">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37F08CBA" w14:textId="77777777" w:rsidR="00A075E6" w:rsidRDefault="00A075E6" w:rsidP="00A075E6">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225385FA" w14:textId="77777777" w:rsidR="00A075E6" w:rsidRPr="00E46E12" w:rsidRDefault="00A075E6" w:rsidP="00A075E6">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Pr>
          <w:rFonts w:ascii="Calibri" w:hAnsi="Calibri" w:cs="Calibri"/>
        </w:rPr>
        <w:t>iakompanijos, aeroklubai ir kt.</w:t>
      </w:r>
    </w:p>
    <w:p w14:paraId="79478974" w14:textId="77777777" w:rsidR="00A075E6" w:rsidRPr="006C53D3" w:rsidRDefault="00A075E6" w:rsidP="00A075E6">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 xml:space="preserve">itos Veiklos partnerių elgesio kodekse vartojamos sąvokos suprantamos taip, kaip jos yra apibrėžtos Lietuvos Respublikos korupcijos prevencijos įstatyme, Lietuvos Respublikos viešųjų ir privačių </w:t>
      </w:r>
      <w:r w:rsidRPr="006C53D3">
        <w:rPr>
          <w:rFonts w:ascii="Calibri" w:hAnsi="Calibri" w:cs="Calibri"/>
        </w:rPr>
        <w:lastRenderedPageBreak/>
        <w:t>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48712BD7" w14:textId="77777777" w:rsidR="00A075E6" w:rsidRPr="006C53D3" w:rsidRDefault="00A075E6" w:rsidP="00A075E6">
      <w:pPr>
        <w:spacing w:after="0"/>
        <w:jc w:val="center"/>
        <w:rPr>
          <w:rFonts w:ascii="Calibri" w:hAnsi="Calibri" w:cs="Calibri"/>
          <w:b/>
        </w:rPr>
      </w:pPr>
      <w:r w:rsidRPr="006C53D3">
        <w:rPr>
          <w:rFonts w:ascii="Calibri" w:hAnsi="Calibri" w:cs="Calibri"/>
          <w:b/>
        </w:rPr>
        <w:t>II SKYRIUS</w:t>
      </w:r>
    </w:p>
    <w:p w14:paraId="38ABA4F5" w14:textId="77777777" w:rsidR="00A075E6" w:rsidRPr="006C53D3" w:rsidRDefault="00A075E6" w:rsidP="00A075E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2BE41A48" w14:textId="77777777" w:rsidR="00A075E6" w:rsidRPr="006C53D3" w:rsidRDefault="00A075E6" w:rsidP="00A075E6">
      <w:pPr>
        <w:spacing w:after="0"/>
        <w:jc w:val="center"/>
        <w:rPr>
          <w:rFonts w:ascii="Calibri" w:hAnsi="Calibri" w:cs="Calibri"/>
          <w:b/>
        </w:rPr>
      </w:pPr>
    </w:p>
    <w:p w14:paraId="68D0F660" w14:textId="77777777" w:rsidR="00A075E6" w:rsidRDefault="00A075E6" w:rsidP="00A075E6">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33889FE3"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1B6A873B"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60D2AC03"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D1DD72B"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4CD44B8F"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07639CF9"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13899EC7"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19CF31D"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1D276991"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0C09A4D7"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9057251" w14:textId="77777777" w:rsidR="00A075E6" w:rsidRDefault="00A075E6" w:rsidP="00A075E6">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10FF7FB2" w14:textId="77777777" w:rsidR="00A075E6" w:rsidRPr="006C53D3" w:rsidRDefault="00A075E6" w:rsidP="00A075E6">
      <w:pPr>
        <w:jc w:val="center"/>
        <w:rPr>
          <w:rFonts w:ascii="Calibri" w:hAnsi="Calibri" w:cs="Calibri"/>
          <w:b/>
        </w:rPr>
      </w:pPr>
    </w:p>
    <w:p w14:paraId="34D28337" w14:textId="77777777" w:rsidR="00A075E6" w:rsidRPr="006C53D3" w:rsidRDefault="00A075E6" w:rsidP="00A075E6">
      <w:pPr>
        <w:spacing w:after="0"/>
        <w:jc w:val="center"/>
        <w:rPr>
          <w:rFonts w:ascii="Calibri" w:hAnsi="Calibri" w:cs="Calibri"/>
          <w:b/>
        </w:rPr>
      </w:pPr>
      <w:r w:rsidRPr="006C53D3">
        <w:rPr>
          <w:rFonts w:ascii="Calibri" w:hAnsi="Calibri" w:cs="Calibri"/>
          <w:b/>
        </w:rPr>
        <w:t>III SKYRIUS</w:t>
      </w:r>
    </w:p>
    <w:p w14:paraId="0B00ADA0" w14:textId="77777777" w:rsidR="00A075E6" w:rsidRPr="006C53D3" w:rsidRDefault="00A075E6" w:rsidP="00A075E6">
      <w:pPr>
        <w:spacing w:after="0"/>
        <w:jc w:val="center"/>
        <w:rPr>
          <w:rFonts w:ascii="Calibri" w:hAnsi="Calibri" w:cs="Calibri"/>
          <w:b/>
        </w:rPr>
      </w:pPr>
      <w:r w:rsidRPr="006C53D3">
        <w:rPr>
          <w:rFonts w:ascii="Calibri" w:hAnsi="Calibri" w:cs="Calibri"/>
          <w:b/>
        </w:rPr>
        <w:t>KORUPCIJOS PREVENCIJA</w:t>
      </w:r>
    </w:p>
    <w:p w14:paraId="34118208" w14:textId="77777777" w:rsidR="00A075E6" w:rsidRPr="006C53D3" w:rsidRDefault="00A075E6" w:rsidP="00A075E6">
      <w:pPr>
        <w:spacing w:after="0"/>
        <w:jc w:val="center"/>
        <w:rPr>
          <w:rFonts w:ascii="Calibri" w:hAnsi="Calibri" w:cs="Calibri"/>
          <w:b/>
        </w:rPr>
      </w:pPr>
    </w:p>
    <w:p w14:paraId="1EB63B82" w14:textId="77777777" w:rsidR="00A075E6" w:rsidRPr="002F4F7F" w:rsidRDefault="00A075E6" w:rsidP="00A075E6">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5015B275" w14:textId="77777777" w:rsidR="00A075E6" w:rsidRPr="006C53D3" w:rsidRDefault="00A075E6" w:rsidP="00A075E6">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6B6C103D" w14:textId="77777777" w:rsidR="00A075E6" w:rsidRPr="006C53D3" w:rsidRDefault="00A075E6" w:rsidP="00A075E6">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2BB7D6EB"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w:t>
      </w:r>
      <w:r w:rsidRPr="006C53D3">
        <w:rPr>
          <w:rFonts w:ascii="Calibri" w:hAnsi="Calibri" w:cs="Calibri"/>
        </w:rPr>
        <w:lastRenderedPageBreak/>
        <w:t xml:space="preserve">komercinės dovanos ir tokiomis dovanomis siekiama įgyti veiklos partnerių darbuotojų palankumą, daryti įtaką darbuotojų priimamiems sprendimams. </w:t>
      </w:r>
    </w:p>
    <w:p w14:paraId="46BCB86F"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50FC439A"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8BA5D82"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20A23A04"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2" w:name="_Hlk5189620"/>
      <w:r w:rsidRPr="006C53D3">
        <w:rPr>
          <w:rFonts w:ascii="Calibri" w:hAnsi="Calibri" w:cs="Calibri"/>
        </w:rPr>
        <w:t>os teikimo.</w:t>
      </w:r>
      <w:bookmarkEnd w:id="2"/>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A98739D" w14:textId="77777777" w:rsidR="00A075E6" w:rsidRPr="006C53D3" w:rsidRDefault="00A075E6" w:rsidP="00A075E6">
      <w:pPr>
        <w:jc w:val="center"/>
        <w:rPr>
          <w:rFonts w:ascii="Calibri" w:hAnsi="Calibri" w:cs="Calibri"/>
          <w:b/>
        </w:rPr>
      </w:pPr>
    </w:p>
    <w:p w14:paraId="1597FE71" w14:textId="77777777" w:rsidR="00A075E6" w:rsidRPr="006C53D3" w:rsidRDefault="00A075E6" w:rsidP="00A075E6">
      <w:pPr>
        <w:spacing w:after="0"/>
        <w:jc w:val="center"/>
        <w:rPr>
          <w:rFonts w:ascii="Calibri" w:hAnsi="Calibri" w:cs="Calibri"/>
          <w:b/>
        </w:rPr>
      </w:pPr>
      <w:r w:rsidRPr="006C53D3">
        <w:rPr>
          <w:rFonts w:ascii="Calibri" w:hAnsi="Calibri" w:cs="Calibri"/>
          <w:b/>
        </w:rPr>
        <w:t>IV SKYRIUS</w:t>
      </w:r>
    </w:p>
    <w:p w14:paraId="0308F591" w14:textId="77777777" w:rsidR="00A075E6" w:rsidRPr="006C53D3" w:rsidRDefault="00A075E6" w:rsidP="00A075E6">
      <w:pPr>
        <w:spacing w:after="0"/>
        <w:jc w:val="center"/>
        <w:rPr>
          <w:rFonts w:ascii="Calibri" w:hAnsi="Calibri" w:cs="Calibri"/>
          <w:b/>
        </w:rPr>
      </w:pPr>
      <w:r w:rsidRPr="006C53D3">
        <w:rPr>
          <w:rFonts w:ascii="Calibri" w:hAnsi="Calibri" w:cs="Calibri"/>
          <w:b/>
        </w:rPr>
        <w:t>SĄŽININGA KONKURENCIJA</w:t>
      </w:r>
    </w:p>
    <w:p w14:paraId="09C17E37" w14:textId="77777777" w:rsidR="00A075E6" w:rsidRPr="006C53D3" w:rsidRDefault="00A075E6" w:rsidP="00A075E6">
      <w:pPr>
        <w:spacing w:after="0"/>
        <w:jc w:val="center"/>
        <w:rPr>
          <w:rFonts w:ascii="Calibri" w:hAnsi="Calibri" w:cs="Calibri"/>
          <w:b/>
        </w:rPr>
      </w:pPr>
    </w:p>
    <w:bookmarkEnd w:id="1"/>
    <w:p w14:paraId="5F13C2D9"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1426D884"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314CF467"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7048F2F3"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399D44D2"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6165FF88" w14:textId="77777777" w:rsidR="00A075E6" w:rsidRPr="006C53D3" w:rsidRDefault="00A075E6" w:rsidP="00A075E6">
      <w:pPr>
        <w:jc w:val="center"/>
        <w:rPr>
          <w:rFonts w:ascii="Calibri" w:hAnsi="Calibri" w:cs="Calibri"/>
          <w:b/>
        </w:rPr>
      </w:pPr>
    </w:p>
    <w:p w14:paraId="2108FD0B" w14:textId="77777777" w:rsidR="00A075E6" w:rsidRPr="006C53D3" w:rsidRDefault="00A075E6" w:rsidP="00A075E6">
      <w:pPr>
        <w:spacing w:after="0"/>
        <w:jc w:val="center"/>
        <w:rPr>
          <w:rFonts w:ascii="Calibri" w:hAnsi="Calibri" w:cs="Calibri"/>
          <w:b/>
        </w:rPr>
      </w:pPr>
      <w:r w:rsidRPr="006C53D3">
        <w:rPr>
          <w:rFonts w:ascii="Calibri" w:hAnsi="Calibri" w:cs="Calibri"/>
          <w:b/>
        </w:rPr>
        <w:t>V SKYRIUS</w:t>
      </w:r>
    </w:p>
    <w:p w14:paraId="70E05367" w14:textId="77777777" w:rsidR="00A075E6" w:rsidRPr="006C53D3" w:rsidRDefault="00A075E6" w:rsidP="00A075E6">
      <w:pPr>
        <w:spacing w:after="0"/>
        <w:jc w:val="center"/>
        <w:rPr>
          <w:rFonts w:ascii="Calibri" w:hAnsi="Calibri" w:cs="Calibri"/>
          <w:b/>
        </w:rPr>
      </w:pPr>
      <w:bookmarkStart w:id="3" w:name="_Toc4155268"/>
      <w:r w:rsidRPr="006C53D3">
        <w:rPr>
          <w:rFonts w:ascii="Calibri" w:hAnsi="Calibri" w:cs="Calibri"/>
          <w:b/>
        </w:rPr>
        <w:t>VEIKLOS PARTNERIŲ ELGESIO KODEKSO LAIKYMASIS</w:t>
      </w:r>
      <w:bookmarkEnd w:id="3"/>
    </w:p>
    <w:p w14:paraId="68EC9066" w14:textId="77777777" w:rsidR="00A075E6" w:rsidRPr="006C53D3" w:rsidRDefault="00A075E6" w:rsidP="00A075E6">
      <w:pPr>
        <w:spacing w:after="0"/>
        <w:jc w:val="center"/>
        <w:rPr>
          <w:rFonts w:ascii="Calibri" w:hAnsi="Calibri" w:cs="Calibri"/>
          <w:b/>
        </w:rPr>
      </w:pPr>
    </w:p>
    <w:p w14:paraId="566C8E2B" w14:textId="77777777" w:rsidR="00A075E6" w:rsidRPr="00166A4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1D96DDCB"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 w:name="_Hlk6136872"/>
    </w:p>
    <w:p w14:paraId="3FC763E0"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5F4F6BE1" w14:textId="77777777" w:rsidR="00A075E6" w:rsidRPr="00166A4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04EA78F9" w14:textId="77777777" w:rsidR="00A075E6" w:rsidRPr="00325234"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322FA0F4"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683E88D4"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 xml:space="preserve">į, ar atitinkamas </w:t>
      </w:r>
      <w:r>
        <w:rPr>
          <w:rFonts w:ascii="Calibri" w:hAnsi="Calibri" w:cs="Calibri"/>
        </w:rPr>
        <w:lastRenderedPageBreak/>
        <w:t>institucijas.</w:t>
      </w:r>
    </w:p>
    <w:p w14:paraId="42142533" w14:textId="77777777" w:rsidR="00A075E6" w:rsidRDefault="00A075E6" w:rsidP="00A075E6">
      <w:pPr>
        <w:spacing w:after="0"/>
        <w:jc w:val="center"/>
        <w:rPr>
          <w:rFonts w:ascii="Calibri" w:hAnsi="Calibri" w:cs="Calibri"/>
          <w:b/>
        </w:rPr>
      </w:pPr>
    </w:p>
    <w:p w14:paraId="19E3FCDB" w14:textId="77777777" w:rsidR="00A075E6" w:rsidRPr="006C53D3" w:rsidRDefault="00A075E6" w:rsidP="00A075E6">
      <w:pPr>
        <w:spacing w:after="0"/>
        <w:jc w:val="center"/>
        <w:rPr>
          <w:rFonts w:ascii="Calibri" w:hAnsi="Calibri" w:cs="Calibri"/>
          <w:b/>
        </w:rPr>
      </w:pPr>
      <w:r w:rsidRPr="006C53D3">
        <w:rPr>
          <w:rFonts w:ascii="Calibri" w:hAnsi="Calibri" w:cs="Calibri"/>
          <w:b/>
        </w:rPr>
        <w:t>VI SKYRIUS</w:t>
      </w:r>
    </w:p>
    <w:p w14:paraId="5A68238A" w14:textId="77777777" w:rsidR="00A075E6" w:rsidRPr="006C53D3" w:rsidRDefault="00A075E6" w:rsidP="00A075E6">
      <w:pPr>
        <w:spacing w:after="0"/>
        <w:jc w:val="center"/>
        <w:rPr>
          <w:rFonts w:ascii="Calibri" w:hAnsi="Calibri" w:cs="Calibri"/>
          <w:b/>
        </w:rPr>
      </w:pPr>
      <w:r w:rsidRPr="006C53D3">
        <w:rPr>
          <w:rFonts w:ascii="Calibri" w:hAnsi="Calibri" w:cs="Calibri"/>
          <w:b/>
        </w:rPr>
        <w:t>BAIGIAMOSIOS NUOSTATOS</w:t>
      </w:r>
    </w:p>
    <w:p w14:paraId="682857FF" w14:textId="77777777" w:rsidR="00A075E6" w:rsidRPr="006C53D3" w:rsidRDefault="00A075E6" w:rsidP="00A075E6">
      <w:pPr>
        <w:spacing w:after="0"/>
        <w:jc w:val="center"/>
        <w:rPr>
          <w:rFonts w:ascii="Calibri" w:hAnsi="Calibri" w:cs="Calibri"/>
          <w:b/>
        </w:rPr>
      </w:pPr>
    </w:p>
    <w:p w14:paraId="6EC4BCEE" w14:textId="77777777" w:rsidR="00A075E6" w:rsidRPr="006C53D3"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0C90FADD" w14:textId="77777777" w:rsidR="00A075E6" w:rsidRPr="00325234"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30F4A243" w14:textId="77777777" w:rsidR="00A075E6" w:rsidRPr="00325234"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3401C419" w14:textId="77777777" w:rsidR="00A075E6" w:rsidRPr="00325234" w:rsidRDefault="00A075E6" w:rsidP="00A075E6">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42CCD22B" w14:textId="77777777" w:rsidR="00A075E6" w:rsidRPr="00325234" w:rsidRDefault="00A075E6" w:rsidP="00A075E6">
      <w:pPr>
        <w:pStyle w:val="Style2"/>
        <w:shd w:val="clear" w:color="auto" w:fill="auto"/>
        <w:spacing w:before="0" w:after="0" w:line="240" w:lineRule="auto"/>
        <w:ind w:left="709"/>
        <w:jc w:val="both"/>
        <w:rPr>
          <w:rFonts w:ascii="Calibri" w:hAnsi="Calibri" w:cs="Calibri"/>
        </w:rPr>
      </w:pPr>
    </w:p>
    <w:p w14:paraId="46A7825A" w14:textId="77777777" w:rsidR="00A075E6" w:rsidRPr="006C53D3" w:rsidRDefault="00A075E6" w:rsidP="00A075E6">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Pr>
          <w:rFonts w:ascii="Calibri" w:hAnsi="Calibri" w:cs="Calibri"/>
        </w:rPr>
        <w:t>________________</w:t>
      </w:r>
    </w:p>
    <w:p w14:paraId="1A84A658" w14:textId="2340A285" w:rsidR="00FF4A63" w:rsidRPr="006C53D3" w:rsidRDefault="00FF4A63" w:rsidP="00A075E6">
      <w:pPr>
        <w:tabs>
          <w:tab w:val="left" w:pos="6379"/>
        </w:tabs>
        <w:spacing w:after="0"/>
        <w:rPr>
          <w:rFonts w:ascii="Calibri" w:hAnsi="Calibri" w:cs="Calibri"/>
        </w:rPr>
      </w:pP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5EB9D" w14:textId="77777777" w:rsidR="00741BB1" w:rsidRDefault="00741BB1" w:rsidP="00B8059F">
      <w:pPr>
        <w:spacing w:after="0" w:line="240" w:lineRule="auto"/>
      </w:pPr>
      <w:r>
        <w:separator/>
      </w:r>
    </w:p>
  </w:endnote>
  <w:endnote w:type="continuationSeparator" w:id="0">
    <w:p w14:paraId="59542143" w14:textId="77777777" w:rsidR="00741BB1" w:rsidRDefault="00741BB1"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382FF" w14:textId="77777777" w:rsidR="00741BB1" w:rsidRDefault="00741BB1" w:rsidP="00B8059F">
      <w:pPr>
        <w:spacing w:after="0" w:line="240" w:lineRule="auto"/>
      </w:pPr>
      <w:r>
        <w:separator/>
      </w:r>
    </w:p>
  </w:footnote>
  <w:footnote w:type="continuationSeparator" w:id="0">
    <w:p w14:paraId="42A81C02" w14:textId="77777777" w:rsidR="00741BB1" w:rsidRDefault="00741BB1" w:rsidP="00B8059F">
      <w:pPr>
        <w:spacing w:after="0" w:line="240" w:lineRule="auto"/>
      </w:pPr>
      <w:r>
        <w:continuationSeparator/>
      </w:r>
    </w:p>
  </w:footnote>
  <w:footnote w:id="1">
    <w:p w14:paraId="01A78A68" w14:textId="77777777" w:rsidR="00A075E6" w:rsidRDefault="00A075E6" w:rsidP="00A075E6">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61E81769"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F6547" w:rsidRPr="006F6547">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02701035">
    <w:abstractNumId w:val="4"/>
  </w:num>
  <w:num w:numId="2" w16cid:durableId="513882202">
    <w:abstractNumId w:val="6"/>
  </w:num>
  <w:num w:numId="3" w16cid:durableId="1136994770">
    <w:abstractNumId w:val="1"/>
  </w:num>
  <w:num w:numId="4" w16cid:durableId="1083643667">
    <w:abstractNumId w:val="3"/>
  </w:num>
  <w:num w:numId="5" w16cid:durableId="791092282">
    <w:abstractNumId w:val="5"/>
  </w:num>
  <w:num w:numId="6" w16cid:durableId="144208460">
    <w:abstractNumId w:val="2"/>
  </w:num>
  <w:num w:numId="7" w16cid:durableId="588807016">
    <w:abstractNumId w:val="0"/>
  </w:num>
  <w:num w:numId="8" w16cid:durableId="887370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10B47"/>
    <w:rsid w:val="00244A66"/>
    <w:rsid w:val="00264B74"/>
    <w:rsid w:val="00266A90"/>
    <w:rsid w:val="00274AEB"/>
    <w:rsid w:val="00295424"/>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47288"/>
    <w:rsid w:val="00450E3C"/>
    <w:rsid w:val="00470BBF"/>
    <w:rsid w:val="00476F5B"/>
    <w:rsid w:val="004826BF"/>
    <w:rsid w:val="00492EDC"/>
    <w:rsid w:val="00494169"/>
    <w:rsid w:val="004B3ACB"/>
    <w:rsid w:val="004C1375"/>
    <w:rsid w:val="004C35CD"/>
    <w:rsid w:val="004D1F66"/>
    <w:rsid w:val="004E1EE0"/>
    <w:rsid w:val="004F1DC4"/>
    <w:rsid w:val="00520EF1"/>
    <w:rsid w:val="005519E6"/>
    <w:rsid w:val="00554AD3"/>
    <w:rsid w:val="00554C20"/>
    <w:rsid w:val="00555D34"/>
    <w:rsid w:val="0057192E"/>
    <w:rsid w:val="0057488E"/>
    <w:rsid w:val="0058145F"/>
    <w:rsid w:val="005927AE"/>
    <w:rsid w:val="005C431F"/>
    <w:rsid w:val="005C6C3A"/>
    <w:rsid w:val="005D44EC"/>
    <w:rsid w:val="005D69B8"/>
    <w:rsid w:val="005E091F"/>
    <w:rsid w:val="005E7896"/>
    <w:rsid w:val="006002AD"/>
    <w:rsid w:val="006240AE"/>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6F6547"/>
    <w:rsid w:val="006F72FE"/>
    <w:rsid w:val="007040C4"/>
    <w:rsid w:val="00716BBE"/>
    <w:rsid w:val="00741AD1"/>
    <w:rsid w:val="00741BB1"/>
    <w:rsid w:val="007701D8"/>
    <w:rsid w:val="0077398E"/>
    <w:rsid w:val="00790CF2"/>
    <w:rsid w:val="007918C9"/>
    <w:rsid w:val="00796AE8"/>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075E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0EEB"/>
    <w:rsid w:val="00EF1391"/>
    <w:rsid w:val="00EF27AE"/>
    <w:rsid w:val="00EF5E03"/>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878A7"/>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F7F30-EB18-4B98-B46F-4E69C8DE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7768</Words>
  <Characters>4428</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Aušra Banaitė</cp:lastModifiedBy>
  <cp:revision>10</cp:revision>
  <dcterms:created xsi:type="dcterms:W3CDTF">2021-04-29T09:32:00Z</dcterms:created>
  <dcterms:modified xsi:type="dcterms:W3CDTF">2026-02-12T10:26:00Z</dcterms:modified>
</cp:coreProperties>
</file>